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E9F" w:rsidRPr="003F4D03" w:rsidRDefault="003F4D03" w:rsidP="0002220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bookmarkStart w:id="0" w:name="_GoBack"/>
      <w:r w:rsidRPr="003F4D03">
        <w:rPr>
          <w:rFonts w:ascii="Times New Roman" w:hAnsi="Times New Roman" w:cs="Times New Roman"/>
          <w:sz w:val="30"/>
          <w:szCs w:val="30"/>
        </w:rPr>
        <w:t xml:space="preserve">График диалоговых площадок в </w:t>
      </w:r>
      <w:bookmarkEnd w:id="0"/>
      <w:r w:rsidR="00501A56">
        <w:rPr>
          <w:rFonts w:ascii="Times New Roman" w:hAnsi="Times New Roman" w:cs="Times New Roman"/>
          <w:sz w:val="30"/>
          <w:szCs w:val="30"/>
        </w:rPr>
        <w:t>Лиозненском районе</w:t>
      </w:r>
    </w:p>
    <w:tbl>
      <w:tblPr>
        <w:tblStyle w:val="a3"/>
        <w:tblW w:w="15134" w:type="dxa"/>
        <w:tblLook w:val="04A0"/>
      </w:tblPr>
      <w:tblGrid>
        <w:gridCol w:w="2376"/>
        <w:gridCol w:w="3190"/>
        <w:gridCol w:w="4181"/>
        <w:gridCol w:w="5387"/>
      </w:tblGrid>
      <w:tr w:rsidR="006979C3" w:rsidRPr="0071086F" w:rsidTr="003F4D03">
        <w:tc>
          <w:tcPr>
            <w:tcW w:w="2376" w:type="dxa"/>
          </w:tcPr>
          <w:p w:rsidR="006979C3" w:rsidRPr="0071086F" w:rsidRDefault="003F4D0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район</w:t>
            </w:r>
          </w:p>
        </w:tc>
        <w:tc>
          <w:tcPr>
            <w:tcW w:w="3190" w:type="dxa"/>
          </w:tcPr>
          <w:p w:rsidR="006979C3" w:rsidRPr="0071086F" w:rsidRDefault="003F4D0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Дата, время, место проведения</w:t>
            </w:r>
          </w:p>
        </w:tc>
        <w:tc>
          <w:tcPr>
            <w:tcW w:w="4181" w:type="dxa"/>
          </w:tcPr>
          <w:p w:rsidR="006979C3" w:rsidRPr="0071086F" w:rsidRDefault="003F4D0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модератор</w:t>
            </w:r>
          </w:p>
        </w:tc>
        <w:tc>
          <w:tcPr>
            <w:tcW w:w="5387" w:type="dxa"/>
          </w:tcPr>
          <w:p w:rsidR="006979C3" w:rsidRPr="0071086F" w:rsidRDefault="00022208" w:rsidP="0002220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Предполагаемый контингент участников</w:t>
            </w:r>
          </w:p>
        </w:tc>
      </w:tr>
      <w:tr w:rsidR="00EF717A" w:rsidRPr="0071086F" w:rsidTr="003F4D03">
        <w:tc>
          <w:tcPr>
            <w:tcW w:w="2376" w:type="dxa"/>
          </w:tcPr>
          <w:p w:rsidR="00EF717A" w:rsidRDefault="00EF717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Лиозненский</w:t>
            </w:r>
          </w:p>
        </w:tc>
        <w:tc>
          <w:tcPr>
            <w:tcW w:w="3190" w:type="dxa"/>
          </w:tcPr>
          <w:p w:rsidR="00EF717A" w:rsidRDefault="00EF717A" w:rsidP="00386539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181" w:type="dxa"/>
          </w:tcPr>
          <w:p w:rsidR="00EF717A" w:rsidRPr="0071086F" w:rsidRDefault="00EF717A" w:rsidP="00386539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387" w:type="dxa"/>
          </w:tcPr>
          <w:p w:rsidR="00EF717A" w:rsidRPr="0071086F" w:rsidRDefault="00EF717A" w:rsidP="009E2C8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F717A" w:rsidRPr="0071086F" w:rsidTr="003F4D03">
        <w:tc>
          <w:tcPr>
            <w:tcW w:w="2376" w:type="dxa"/>
          </w:tcPr>
          <w:p w:rsidR="00EF717A" w:rsidRDefault="00693D22" w:rsidP="0038653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3190" w:type="dxa"/>
          </w:tcPr>
          <w:p w:rsidR="00EF717A" w:rsidRDefault="00386539" w:rsidP="002475A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04.03.2021, </w:t>
            </w:r>
            <w:r w:rsidR="00693D22">
              <w:rPr>
                <w:rFonts w:ascii="Times New Roman" w:hAnsi="Times New Roman" w:cs="Times New Roman"/>
                <w:sz w:val="30"/>
                <w:szCs w:val="30"/>
              </w:rPr>
              <w:t xml:space="preserve"> 10.00,  </w:t>
            </w:r>
            <w:r w:rsidR="00EF717A" w:rsidRPr="0033777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2475A8">
              <w:rPr>
                <w:rFonts w:ascii="Times New Roman" w:hAnsi="Times New Roman" w:cs="Times New Roman"/>
                <w:sz w:val="30"/>
                <w:szCs w:val="30"/>
              </w:rPr>
              <w:t>ГУО «Базовая школа №2 г.п. Лиозно»</w:t>
            </w:r>
          </w:p>
        </w:tc>
        <w:tc>
          <w:tcPr>
            <w:tcW w:w="4181" w:type="dxa"/>
          </w:tcPr>
          <w:p w:rsidR="00EF717A" w:rsidRPr="0071086F" w:rsidRDefault="00386539" w:rsidP="002475A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2475A8">
              <w:rPr>
                <w:rFonts w:ascii="Times New Roman" w:hAnsi="Times New Roman" w:cs="Times New Roman"/>
                <w:sz w:val="30"/>
                <w:szCs w:val="30"/>
              </w:rPr>
              <w:t>Козлова Варвара Витальевна, первый секретарь Лиозненского РК ОО «БРСМ»</w:t>
            </w:r>
          </w:p>
        </w:tc>
        <w:tc>
          <w:tcPr>
            <w:tcW w:w="5387" w:type="dxa"/>
          </w:tcPr>
          <w:p w:rsidR="00EF717A" w:rsidRPr="0071086F" w:rsidRDefault="00386539" w:rsidP="002475A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2475A8">
              <w:rPr>
                <w:rFonts w:ascii="Times New Roman" w:hAnsi="Times New Roman" w:cs="Times New Roman"/>
                <w:sz w:val="30"/>
                <w:szCs w:val="30"/>
              </w:rPr>
              <w:t xml:space="preserve"> Учащиеся и педагоги учреждения</w:t>
            </w:r>
          </w:p>
        </w:tc>
      </w:tr>
      <w:tr w:rsidR="00EF717A" w:rsidRPr="0071086F" w:rsidTr="003F4D03">
        <w:tc>
          <w:tcPr>
            <w:tcW w:w="2376" w:type="dxa"/>
          </w:tcPr>
          <w:p w:rsidR="00EF717A" w:rsidRPr="0071086F" w:rsidRDefault="00EF717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90" w:type="dxa"/>
          </w:tcPr>
          <w:p w:rsidR="00EF717A" w:rsidRDefault="00386539" w:rsidP="00386539"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11.03.2021, </w:t>
            </w:r>
            <w:r w:rsidR="00EF717A" w:rsidRPr="0033777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205E02"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 w:rsidR="00EF717A" w:rsidRPr="0033777D">
              <w:rPr>
                <w:rFonts w:ascii="Times New Roman" w:hAnsi="Times New Roman" w:cs="Times New Roman"/>
                <w:sz w:val="30"/>
                <w:szCs w:val="30"/>
              </w:rPr>
              <w:t xml:space="preserve">.00,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ГЛХУ «Лиозненский лесхоз»</w:t>
            </w:r>
          </w:p>
        </w:tc>
        <w:tc>
          <w:tcPr>
            <w:tcW w:w="4181" w:type="dxa"/>
          </w:tcPr>
          <w:p w:rsidR="00EF717A" w:rsidRPr="0071086F" w:rsidRDefault="00330417" w:rsidP="0033041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Антипенко Татьяна Николаевна, главный специалист отдела идеологической работы, культуры и по делам молодежи райисполкома</w:t>
            </w:r>
          </w:p>
        </w:tc>
        <w:tc>
          <w:tcPr>
            <w:tcW w:w="5387" w:type="dxa"/>
          </w:tcPr>
          <w:p w:rsidR="00EF717A" w:rsidRPr="0071086F" w:rsidRDefault="00330417" w:rsidP="0038653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205E02">
              <w:rPr>
                <w:rFonts w:ascii="Times New Roman" w:hAnsi="Times New Roman" w:cs="Times New Roman"/>
                <w:sz w:val="30"/>
                <w:szCs w:val="30"/>
              </w:rPr>
              <w:t>Работники учреждени</w:t>
            </w:r>
            <w:r w:rsidR="00386539">
              <w:rPr>
                <w:rFonts w:ascii="Times New Roman" w:hAnsi="Times New Roman" w:cs="Times New Roman"/>
                <w:sz w:val="30"/>
                <w:szCs w:val="30"/>
              </w:rPr>
              <w:t>я</w:t>
            </w:r>
          </w:p>
        </w:tc>
      </w:tr>
      <w:tr w:rsidR="00EF717A" w:rsidRPr="0071086F" w:rsidTr="003F4D03">
        <w:tc>
          <w:tcPr>
            <w:tcW w:w="2376" w:type="dxa"/>
          </w:tcPr>
          <w:p w:rsidR="00EF717A" w:rsidRPr="0071086F" w:rsidRDefault="00EF717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90" w:type="dxa"/>
          </w:tcPr>
          <w:p w:rsidR="00EF717A" w:rsidRDefault="00386539" w:rsidP="00386539"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18.03.2021, </w:t>
            </w:r>
            <w:r w:rsidR="00EF717A" w:rsidRPr="0033777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205E02"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 w:rsidR="00EF717A" w:rsidRPr="0033777D">
              <w:rPr>
                <w:rFonts w:ascii="Times New Roman" w:hAnsi="Times New Roman" w:cs="Times New Roman"/>
                <w:sz w:val="30"/>
                <w:szCs w:val="30"/>
              </w:rPr>
              <w:t xml:space="preserve">.00,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ГУО «Средняя школа №1</w:t>
            </w:r>
            <w:r w:rsidR="002475A8">
              <w:rPr>
                <w:rFonts w:ascii="Times New Roman" w:hAnsi="Times New Roman" w:cs="Times New Roman"/>
                <w:sz w:val="30"/>
                <w:szCs w:val="30"/>
              </w:rPr>
              <w:t xml:space="preserve"> г.п. Лиозно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4181" w:type="dxa"/>
          </w:tcPr>
          <w:p w:rsidR="00EF717A" w:rsidRPr="0071086F" w:rsidRDefault="00330417" w:rsidP="00ED6A3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Могучая Ольга Сергеевна, главный специалист отдела идеологической работы, культуры и по делам молодежи райисполкома</w:t>
            </w:r>
          </w:p>
        </w:tc>
        <w:tc>
          <w:tcPr>
            <w:tcW w:w="5387" w:type="dxa"/>
          </w:tcPr>
          <w:p w:rsidR="00EF717A" w:rsidRPr="0071086F" w:rsidRDefault="00386539" w:rsidP="00ED6A3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Учащиеся 11-х классов</w:t>
            </w:r>
          </w:p>
        </w:tc>
      </w:tr>
      <w:tr w:rsidR="00386539" w:rsidRPr="0071086F" w:rsidTr="003F4D03">
        <w:tc>
          <w:tcPr>
            <w:tcW w:w="2376" w:type="dxa"/>
          </w:tcPr>
          <w:p w:rsidR="00386539" w:rsidRPr="0071086F" w:rsidRDefault="00386539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90" w:type="dxa"/>
          </w:tcPr>
          <w:p w:rsidR="00386539" w:rsidRDefault="00386539" w:rsidP="0038653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25.03.2021, 10.00,   РЦК</w:t>
            </w:r>
          </w:p>
        </w:tc>
        <w:tc>
          <w:tcPr>
            <w:tcW w:w="4181" w:type="dxa"/>
          </w:tcPr>
          <w:p w:rsidR="00386539" w:rsidRPr="0071086F" w:rsidRDefault="00386539" w:rsidP="0018642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Шульган  Татьяна Алексеевна, начальник отдела идеологической работы, культуры и по делам молодежи райисполкома</w:t>
            </w:r>
          </w:p>
        </w:tc>
        <w:tc>
          <w:tcPr>
            <w:tcW w:w="5387" w:type="dxa"/>
          </w:tcPr>
          <w:p w:rsidR="00386539" w:rsidRPr="0071086F" w:rsidRDefault="00386539" w:rsidP="0018642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Работники учреждений культуры</w:t>
            </w:r>
          </w:p>
        </w:tc>
      </w:tr>
    </w:tbl>
    <w:p w:rsidR="00022208" w:rsidRDefault="00022208" w:rsidP="0002220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Главный специалист отдела </w:t>
      </w:r>
    </w:p>
    <w:p w:rsidR="00C63E52" w:rsidRDefault="00022208" w:rsidP="0002220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идеологической работы, культуры </w:t>
      </w:r>
    </w:p>
    <w:p w:rsidR="00E932C1" w:rsidRDefault="00022208" w:rsidP="00022208">
      <w:pPr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</w:rPr>
        <w:t>и по делам молодежи райисполкома</w:t>
      </w:r>
      <w:r w:rsidRPr="00022208">
        <w:rPr>
          <w:rFonts w:ascii="Times New Roman" w:hAnsi="Times New Roman" w:cs="Times New Roman"/>
          <w:sz w:val="30"/>
          <w:szCs w:val="30"/>
        </w:rPr>
        <w:t xml:space="preserve"> </w:t>
      </w:r>
      <w:r w:rsidR="00C63E52">
        <w:rPr>
          <w:rFonts w:ascii="Times New Roman" w:hAnsi="Times New Roman" w:cs="Times New Roman"/>
          <w:sz w:val="30"/>
          <w:szCs w:val="30"/>
        </w:rPr>
        <w:tab/>
      </w:r>
      <w:r w:rsidR="00C63E52">
        <w:rPr>
          <w:rFonts w:ascii="Times New Roman" w:hAnsi="Times New Roman" w:cs="Times New Roman"/>
          <w:sz w:val="30"/>
          <w:szCs w:val="30"/>
        </w:rPr>
        <w:tab/>
      </w:r>
      <w:r w:rsidR="00C63E52">
        <w:rPr>
          <w:rFonts w:ascii="Times New Roman" w:hAnsi="Times New Roman" w:cs="Times New Roman"/>
          <w:sz w:val="30"/>
          <w:szCs w:val="30"/>
        </w:rPr>
        <w:tab/>
      </w:r>
      <w:r w:rsidR="00C63E52">
        <w:rPr>
          <w:rFonts w:ascii="Times New Roman" w:hAnsi="Times New Roman" w:cs="Times New Roman"/>
          <w:sz w:val="30"/>
          <w:szCs w:val="30"/>
        </w:rPr>
        <w:tab/>
      </w:r>
      <w:r w:rsidR="00C63E52">
        <w:rPr>
          <w:rFonts w:ascii="Times New Roman" w:hAnsi="Times New Roman" w:cs="Times New Roman"/>
          <w:sz w:val="30"/>
          <w:szCs w:val="30"/>
        </w:rPr>
        <w:tab/>
      </w:r>
      <w:r w:rsidR="00C63E52">
        <w:rPr>
          <w:rFonts w:ascii="Times New Roman" w:hAnsi="Times New Roman" w:cs="Times New Roman"/>
          <w:sz w:val="30"/>
          <w:szCs w:val="30"/>
        </w:rPr>
        <w:tab/>
      </w:r>
      <w:r w:rsidR="00C63E52">
        <w:rPr>
          <w:rFonts w:ascii="Times New Roman" w:hAnsi="Times New Roman" w:cs="Times New Roman"/>
          <w:sz w:val="30"/>
          <w:szCs w:val="30"/>
        </w:rPr>
        <w:tab/>
      </w:r>
      <w:r w:rsidR="00C63E52">
        <w:rPr>
          <w:rFonts w:ascii="Times New Roman" w:hAnsi="Times New Roman" w:cs="Times New Roman"/>
          <w:sz w:val="30"/>
          <w:szCs w:val="30"/>
        </w:rPr>
        <w:tab/>
      </w:r>
      <w:r w:rsidR="00C63E52">
        <w:rPr>
          <w:rFonts w:ascii="Times New Roman" w:hAnsi="Times New Roman" w:cs="Times New Roman"/>
          <w:sz w:val="30"/>
          <w:szCs w:val="30"/>
        </w:rPr>
        <w:tab/>
      </w:r>
      <w:r w:rsidR="00C63E52">
        <w:rPr>
          <w:rFonts w:ascii="Times New Roman" w:hAnsi="Times New Roman" w:cs="Times New Roman"/>
          <w:sz w:val="30"/>
          <w:szCs w:val="30"/>
        </w:rPr>
        <w:tab/>
      </w:r>
      <w:r w:rsidR="00C63E52">
        <w:rPr>
          <w:rFonts w:ascii="Times New Roman" w:hAnsi="Times New Roman" w:cs="Times New Roman"/>
          <w:sz w:val="30"/>
          <w:szCs w:val="30"/>
        </w:rPr>
        <w:tab/>
        <w:t xml:space="preserve">Т.Н. </w:t>
      </w:r>
      <w:r>
        <w:rPr>
          <w:rFonts w:ascii="Times New Roman" w:hAnsi="Times New Roman" w:cs="Times New Roman"/>
          <w:sz w:val="30"/>
          <w:szCs w:val="30"/>
        </w:rPr>
        <w:t xml:space="preserve">Антипенко </w:t>
      </w:r>
    </w:p>
    <w:p w:rsidR="00E932C1" w:rsidRPr="00E932C1" w:rsidRDefault="00E932C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E932C1" w:rsidRPr="00E932C1" w:rsidSect="00022208">
      <w:headerReference w:type="default" r:id="rId7"/>
      <w:pgSz w:w="16838" w:h="11906" w:orient="landscape"/>
      <w:pgMar w:top="1276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3E6A" w:rsidRDefault="00D43E6A" w:rsidP="006979C3">
      <w:pPr>
        <w:spacing w:after="0" w:line="240" w:lineRule="auto"/>
      </w:pPr>
      <w:r>
        <w:separator/>
      </w:r>
    </w:p>
  </w:endnote>
  <w:endnote w:type="continuationSeparator" w:id="1">
    <w:p w:rsidR="00D43E6A" w:rsidRDefault="00D43E6A" w:rsidP="00697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3E6A" w:rsidRDefault="00D43E6A" w:rsidP="006979C3">
      <w:pPr>
        <w:spacing w:after="0" w:line="240" w:lineRule="auto"/>
      </w:pPr>
      <w:r>
        <w:separator/>
      </w:r>
    </w:p>
  </w:footnote>
  <w:footnote w:type="continuationSeparator" w:id="1">
    <w:p w:rsidR="00D43E6A" w:rsidRDefault="00D43E6A" w:rsidP="00697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91892637"/>
      <w:docPartObj>
        <w:docPartGallery w:val="Page Numbers (Top of Page)"/>
        <w:docPartUnique/>
      </w:docPartObj>
    </w:sdtPr>
    <w:sdtContent>
      <w:p w:rsidR="00CF0D38" w:rsidRDefault="005530D7">
        <w:pPr>
          <w:pStyle w:val="a4"/>
          <w:jc w:val="center"/>
        </w:pPr>
        <w:r>
          <w:fldChar w:fldCharType="begin"/>
        </w:r>
        <w:r w:rsidR="00CF0D38">
          <w:instrText>PAGE   \* MERGEFORMAT</w:instrText>
        </w:r>
        <w:r>
          <w:fldChar w:fldCharType="separate"/>
        </w:r>
        <w:r w:rsidR="002475A8">
          <w:rPr>
            <w:noProof/>
          </w:rPr>
          <w:t>2</w:t>
        </w:r>
        <w:r>
          <w:fldChar w:fldCharType="end"/>
        </w:r>
      </w:p>
    </w:sdtContent>
  </w:sdt>
  <w:p w:rsidR="008832C4" w:rsidRDefault="008832C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74A3F"/>
    <w:multiLevelType w:val="hybridMultilevel"/>
    <w:tmpl w:val="7B5CEF8C"/>
    <w:lvl w:ilvl="0" w:tplc="647C66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9784AAF"/>
    <w:multiLevelType w:val="multilevel"/>
    <w:tmpl w:val="2362DDD6"/>
    <w:lvl w:ilvl="0">
      <w:start w:val="1"/>
      <w:numFmt w:val="decimal"/>
      <w:lvlText w:val="%1."/>
      <w:lvlJc w:val="left"/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7A395F"/>
    <w:multiLevelType w:val="hybridMultilevel"/>
    <w:tmpl w:val="3A589AD0"/>
    <w:lvl w:ilvl="0" w:tplc="F7CC0D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EBB7E58"/>
    <w:multiLevelType w:val="hybridMultilevel"/>
    <w:tmpl w:val="6CE858F0"/>
    <w:lvl w:ilvl="0" w:tplc="EA9ABD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FF16B4C"/>
    <w:multiLevelType w:val="hybridMultilevel"/>
    <w:tmpl w:val="0D1675AA"/>
    <w:lvl w:ilvl="0" w:tplc="903A71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FAF61B6"/>
    <w:multiLevelType w:val="hybridMultilevel"/>
    <w:tmpl w:val="67D23E28"/>
    <w:lvl w:ilvl="0" w:tplc="B6987CB0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1DF9"/>
    <w:rsid w:val="00022208"/>
    <w:rsid w:val="00022CC1"/>
    <w:rsid w:val="00035C01"/>
    <w:rsid w:val="000664BD"/>
    <w:rsid w:val="000800BD"/>
    <w:rsid w:val="00097EB1"/>
    <w:rsid w:val="00205E02"/>
    <w:rsid w:val="00230AAD"/>
    <w:rsid w:val="002475A8"/>
    <w:rsid w:val="00280E50"/>
    <w:rsid w:val="0029161B"/>
    <w:rsid w:val="00297472"/>
    <w:rsid w:val="002A5627"/>
    <w:rsid w:val="002C7730"/>
    <w:rsid w:val="002E38E1"/>
    <w:rsid w:val="003009A5"/>
    <w:rsid w:val="00330417"/>
    <w:rsid w:val="00365AD3"/>
    <w:rsid w:val="00386539"/>
    <w:rsid w:val="0039096D"/>
    <w:rsid w:val="003C65A3"/>
    <w:rsid w:val="003F4D03"/>
    <w:rsid w:val="00400CC2"/>
    <w:rsid w:val="0043661A"/>
    <w:rsid w:val="00441DF9"/>
    <w:rsid w:val="00475AD9"/>
    <w:rsid w:val="004973EA"/>
    <w:rsid w:val="004A4E81"/>
    <w:rsid w:val="00501A56"/>
    <w:rsid w:val="00541D17"/>
    <w:rsid w:val="005530D7"/>
    <w:rsid w:val="005706FE"/>
    <w:rsid w:val="005D3593"/>
    <w:rsid w:val="0062057F"/>
    <w:rsid w:val="006719B0"/>
    <w:rsid w:val="00680AC9"/>
    <w:rsid w:val="00693D22"/>
    <w:rsid w:val="006979C3"/>
    <w:rsid w:val="006C4E9F"/>
    <w:rsid w:val="006F2C09"/>
    <w:rsid w:val="006F2F1E"/>
    <w:rsid w:val="006F2F34"/>
    <w:rsid w:val="0071086F"/>
    <w:rsid w:val="007407BC"/>
    <w:rsid w:val="00793EDF"/>
    <w:rsid w:val="00810D44"/>
    <w:rsid w:val="008832C4"/>
    <w:rsid w:val="008E7DCF"/>
    <w:rsid w:val="0090250E"/>
    <w:rsid w:val="009322E6"/>
    <w:rsid w:val="0093269C"/>
    <w:rsid w:val="009568E0"/>
    <w:rsid w:val="009B6C70"/>
    <w:rsid w:val="009C3F50"/>
    <w:rsid w:val="00A32CF4"/>
    <w:rsid w:val="00A7479E"/>
    <w:rsid w:val="00AB195C"/>
    <w:rsid w:val="00AD30CB"/>
    <w:rsid w:val="00B05360"/>
    <w:rsid w:val="00B0657C"/>
    <w:rsid w:val="00B3699E"/>
    <w:rsid w:val="00B80FF8"/>
    <w:rsid w:val="00BA26C9"/>
    <w:rsid w:val="00C125DB"/>
    <w:rsid w:val="00C63E52"/>
    <w:rsid w:val="00C723EE"/>
    <w:rsid w:val="00C81191"/>
    <w:rsid w:val="00CB5734"/>
    <w:rsid w:val="00CB7F77"/>
    <w:rsid w:val="00CD7BD6"/>
    <w:rsid w:val="00CF0D38"/>
    <w:rsid w:val="00CF28AC"/>
    <w:rsid w:val="00CF6F8B"/>
    <w:rsid w:val="00D43E6A"/>
    <w:rsid w:val="00D76834"/>
    <w:rsid w:val="00DC4BDB"/>
    <w:rsid w:val="00E01EAF"/>
    <w:rsid w:val="00E04280"/>
    <w:rsid w:val="00E932C1"/>
    <w:rsid w:val="00EF717A"/>
    <w:rsid w:val="00F23108"/>
    <w:rsid w:val="00FB20B6"/>
    <w:rsid w:val="00FC6631"/>
    <w:rsid w:val="00FE6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B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6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97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79C3"/>
  </w:style>
  <w:style w:type="paragraph" w:styleId="a6">
    <w:name w:val="footer"/>
    <w:basedOn w:val="a"/>
    <w:link w:val="a7"/>
    <w:uiPriority w:val="99"/>
    <w:unhideWhenUsed/>
    <w:rsid w:val="00697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79C3"/>
  </w:style>
  <w:style w:type="paragraph" w:styleId="a8">
    <w:name w:val="List Paragraph"/>
    <w:basedOn w:val="a"/>
    <w:uiPriority w:val="34"/>
    <w:qFormat/>
    <w:rsid w:val="00B0657C"/>
    <w:pPr>
      <w:spacing w:after="0" w:line="240" w:lineRule="auto"/>
      <w:ind w:left="720" w:firstLine="709"/>
      <w:contextualSpacing/>
    </w:pPr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680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680AC9"/>
    <w:pPr>
      <w:spacing w:after="0" w:line="280" w:lineRule="exact"/>
      <w:ind w:right="5670"/>
      <w:jc w:val="both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ab">
    <w:name w:val="Основной текст Знак"/>
    <w:basedOn w:val="a0"/>
    <w:link w:val="aa"/>
    <w:rsid w:val="00680AC9"/>
    <w:rPr>
      <w:rFonts w:ascii="Times New Roman" w:eastAsia="Times New Roman" w:hAnsi="Times New Roman" w:cs="Times New Roman"/>
      <w:sz w:val="30"/>
      <w:szCs w:val="30"/>
    </w:rPr>
  </w:style>
  <w:style w:type="paragraph" w:customStyle="1" w:styleId="newncpi">
    <w:name w:val="newncpi"/>
    <w:basedOn w:val="a"/>
    <w:rsid w:val="00680AC9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680AC9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680AC9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680AC9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680AC9"/>
    <w:rPr>
      <w:rFonts w:ascii="Times New Roman" w:hAnsi="Times New Roman" w:cs="Times New Roman" w:hint="default"/>
      <w:i/>
      <w:iCs/>
    </w:rPr>
  </w:style>
  <w:style w:type="character" w:customStyle="1" w:styleId="ac">
    <w:name w:val="Основной текст_"/>
    <w:basedOn w:val="a0"/>
    <w:link w:val="1"/>
    <w:rsid w:val="000800BD"/>
    <w:rPr>
      <w:rFonts w:ascii="Batang" w:eastAsia="Batang" w:hAnsi="Batang" w:cs="Batang"/>
      <w:spacing w:val="-10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c"/>
    <w:rsid w:val="000800BD"/>
    <w:pPr>
      <w:shd w:val="clear" w:color="auto" w:fill="FFFFFF"/>
      <w:spacing w:after="480" w:line="0" w:lineRule="atLeast"/>
      <w:jc w:val="both"/>
    </w:pPr>
    <w:rPr>
      <w:rFonts w:ascii="Batang" w:eastAsia="Batang" w:hAnsi="Batang" w:cs="Batang"/>
      <w:spacing w:val="-1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97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79C3"/>
  </w:style>
  <w:style w:type="paragraph" w:styleId="a6">
    <w:name w:val="footer"/>
    <w:basedOn w:val="a"/>
    <w:link w:val="a7"/>
    <w:uiPriority w:val="99"/>
    <w:unhideWhenUsed/>
    <w:rsid w:val="00697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79C3"/>
  </w:style>
  <w:style w:type="paragraph" w:styleId="a8">
    <w:name w:val="List Paragraph"/>
    <w:basedOn w:val="a"/>
    <w:uiPriority w:val="34"/>
    <w:qFormat/>
    <w:rsid w:val="00B0657C"/>
    <w:pPr>
      <w:spacing w:after="0" w:line="240" w:lineRule="auto"/>
      <w:ind w:left="720" w:firstLine="709"/>
      <w:contextualSpacing/>
    </w:pPr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680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680AC9"/>
    <w:pPr>
      <w:spacing w:after="0" w:line="280" w:lineRule="exact"/>
      <w:ind w:right="5670"/>
      <w:jc w:val="both"/>
    </w:pPr>
    <w:rPr>
      <w:rFonts w:ascii="Times New Roman" w:eastAsia="Times New Roman" w:hAnsi="Times New Roman" w:cs="Times New Roman"/>
      <w:sz w:val="30"/>
      <w:szCs w:val="30"/>
      <w:lang w:val="x-none" w:eastAsia="x-none"/>
    </w:rPr>
  </w:style>
  <w:style w:type="character" w:customStyle="1" w:styleId="ab">
    <w:name w:val="Основной текст Знак"/>
    <w:basedOn w:val="a0"/>
    <w:link w:val="aa"/>
    <w:rsid w:val="00680AC9"/>
    <w:rPr>
      <w:rFonts w:ascii="Times New Roman" w:eastAsia="Times New Roman" w:hAnsi="Times New Roman" w:cs="Times New Roman"/>
      <w:sz w:val="30"/>
      <w:szCs w:val="30"/>
      <w:lang w:val="x-none" w:eastAsia="x-none"/>
    </w:rPr>
  </w:style>
  <w:style w:type="paragraph" w:customStyle="1" w:styleId="newncpi">
    <w:name w:val="newncpi"/>
    <w:basedOn w:val="a"/>
    <w:rsid w:val="00680AC9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680AC9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680AC9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680AC9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680AC9"/>
    <w:rPr>
      <w:rFonts w:ascii="Times New Roman" w:hAnsi="Times New Roman" w:cs="Times New Roman" w:hint="default"/>
      <w:i/>
      <w:iCs/>
    </w:rPr>
  </w:style>
  <w:style w:type="character" w:customStyle="1" w:styleId="ac">
    <w:name w:val="Основной текст_"/>
    <w:basedOn w:val="a0"/>
    <w:link w:val="1"/>
    <w:rsid w:val="000800BD"/>
    <w:rPr>
      <w:rFonts w:ascii="Batang" w:eastAsia="Batang" w:hAnsi="Batang" w:cs="Batang"/>
      <w:spacing w:val="-10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c"/>
    <w:rsid w:val="000800BD"/>
    <w:pPr>
      <w:shd w:val="clear" w:color="auto" w:fill="FFFFFF"/>
      <w:spacing w:after="480" w:line="0" w:lineRule="atLeast"/>
      <w:jc w:val="both"/>
    </w:pPr>
    <w:rPr>
      <w:rFonts w:ascii="Batang" w:eastAsia="Batang" w:hAnsi="Batang" w:cs="Batang"/>
      <w:spacing w:val="-1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2каб</cp:lastModifiedBy>
  <cp:revision>4</cp:revision>
  <cp:lastPrinted>2020-11-27T04:45:00Z</cp:lastPrinted>
  <dcterms:created xsi:type="dcterms:W3CDTF">2021-02-18T06:31:00Z</dcterms:created>
  <dcterms:modified xsi:type="dcterms:W3CDTF">2021-03-01T08:21:00Z</dcterms:modified>
</cp:coreProperties>
</file>