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Примерная площадь земельного участка, га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c>
          <w:tcPr>
            <w:tcW w:w="2943" w:type="dxa"/>
          </w:tcPr>
          <w:p w:rsidR="00F90440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</w:p>
          <w:p w:rsidR="004623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852E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Сутоки, улица Дачная,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одноквартирного,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Сутоки, улица Полевая,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Сутоки, </w:t>
            </w:r>
            <w:r>
              <w:rPr>
                <w:sz w:val="28"/>
                <w:szCs w:val="28"/>
                <w:lang w:val="ru-RU"/>
              </w:rPr>
              <w:t>улица Полевая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Pr="00A85252" w:rsidRDefault="00F90440" w:rsidP="00F904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Сутоки, </w:t>
            </w:r>
            <w:r>
              <w:rPr>
                <w:sz w:val="28"/>
                <w:szCs w:val="28"/>
                <w:lang w:val="ru-RU"/>
              </w:rPr>
              <w:t>улица Набережная</w:t>
            </w:r>
          </w:p>
        </w:tc>
        <w:tc>
          <w:tcPr>
            <w:tcW w:w="3828" w:type="dxa"/>
          </w:tcPr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F9044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62694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Стасево,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Агрогородок Стасево,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223083502801000043</w:t>
            </w: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>
              <w:rPr>
                <w:sz w:val="28"/>
                <w:szCs w:val="28"/>
                <w:lang w:val="ru-RU"/>
              </w:rPr>
              <w:t xml:space="preserve">Старосельская, </w:t>
            </w:r>
          </w:p>
          <w:p w:rsidR="00F90440" w:rsidRPr="00A85252" w:rsidRDefault="00137498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</w:p>
          <w:p w:rsidR="00F90440" w:rsidRPr="00A85252" w:rsidRDefault="00137498" w:rsidP="002476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1</w:t>
            </w:r>
            <w:r w:rsidR="00F90440"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0852E0">
        <w:tc>
          <w:tcPr>
            <w:tcW w:w="2943" w:type="dxa"/>
          </w:tcPr>
          <w:p w:rsidR="00137498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</w:p>
          <w:p w:rsidR="00F90440" w:rsidRPr="00A85252" w:rsidRDefault="0013749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13749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1374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8C11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Конашково, улица Заречная, </w:t>
            </w:r>
          </w:p>
          <w:p w:rsidR="00F90440" w:rsidRPr="00A85252" w:rsidRDefault="008C11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8C1140" w:rsidRDefault="00F9044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Конашково, улица Заречная, </w:t>
            </w:r>
          </w:p>
          <w:p w:rsidR="00F90440" w:rsidRPr="00A85252" w:rsidRDefault="008C1140" w:rsidP="00FD22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370BF" w:rsidTr="00A559F3">
        <w:tc>
          <w:tcPr>
            <w:tcW w:w="2943" w:type="dxa"/>
          </w:tcPr>
          <w:p w:rsidR="00626947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улица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Пролетарская, </w:t>
            </w:r>
          </w:p>
          <w:p w:rsidR="00F90440" w:rsidRPr="00A85252" w:rsidRDefault="00626947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0,10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Агрогородок Адаменки, переулок Заречный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626947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Восточная, </w:t>
            </w:r>
          </w:p>
          <w:p w:rsidR="00F90440" w:rsidRPr="00A85252" w:rsidRDefault="00626947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E3297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 w:rsidR="00E3297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626947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Восточная, </w:t>
            </w:r>
          </w:p>
          <w:p w:rsidR="00F90440" w:rsidRPr="00A85252" w:rsidRDefault="00626947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c>
          <w:tcPr>
            <w:tcW w:w="2943" w:type="dxa"/>
          </w:tcPr>
          <w:p w:rsidR="00F90440" w:rsidRPr="00A85252" w:rsidRDefault="00F90440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А. Бельчикова, </w:t>
            </w:r>
            <w:r w:rsidR="00626947"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Default="00E3297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E3297A" w:rsidRPr="00A85252" w:rsidRDefault="00E3297A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223083500601000042</w:t>
            </w: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А. Бельчикова, </w:t>
            </w:r>
            <w:r w:rsidR="00626947"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626947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Набережная, </w:t>
            </w:r>
          </w:p>
          <w:p w:rsidR="00F90440" w:rsidRPr="00A85252" w:rsidRDefault="00626947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626947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Западная, </w:t>
            </w:r>
          </w:p>
          <w:p w:rsidR="00F90440" w:rsidRPr="00A85252" w:rsidRDefault="00626947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977E51" w:rsidRDefault="00977E51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F90440" w:rsidRPr="00A85252">
              <w:rPr>
                <w:sz w:val="28"/>
                <w:szCs w:val="28"/>
                <w:lang w:val="ru-RU"/>
              </w:rPr>
              <w:t xml:space="preserve">лица Западная, </w:t>
            </w:r>
          </w:p>
          <w:p w:rsidR="00F90440" w:rsidRPr="00A85252" w:rsidRDefault="00977E51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Уно, </w:t>
            </w:r>
          </w:p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F90440" w:rsidRPr="00A85252" w:rsidRDefault="00977E51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F90440" w:rsidRPr="00A85252" w:rsidRDefault="00977E51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977E51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F90440" w:rsidRPr="00A85252" w:rsidRDefault="00977E51" w:rsidP="00977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977E51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F90440" w:rsidRPr="00A85252" w:rsidRDefault="00977E51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Уно, </w:t>
            </w:r>
          </w:p>
          <w:p w:rsidR="00C77F3F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057B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Клевцы, улица Центральная, </w:t>
            </w:r>
          </w:p>
          <w:p w:rsidR="00C77F3F" w:rsidRPr="00A85252" w:rsidRDefault="00C77F3F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Клевцы, улица Центральная,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Смородино, улица Хмулевская, </w:t>
            </w:r>
          </w:p>
          <w:p w:rsidR="00C77F3F" w:rsidRPr="00A85252" w:rsidRDefault="00C77F3F" w:rsidP="00EA02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47D1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Смородино, улица Хмулевская, </w:t>
            </w:r>
          </w:p>
          <w:p w:rsidR="00C77F3F" w:rsidRPr="00A85252" w:rsidRDefault="00C77F3F" w:rsidP="00A47D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0370BF" w:rsidTr="00A559F3">
        <w:tc>
          <w:tcPr>
            <w:tcW w:w="2943" w:type="dxa"/>
          </w:tcPr>
          <w:p w:rsidR="00C77F3F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F9044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4E587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397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Кадастровый номер </w:t>
            </w:r>
          </w:p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223083512101000141</w:t>
            </w:r>
          </w:p>
        </w:tc>
      </w:tr>
      <w:tr w:rsidR="00C77F3F" w:rsidRPr="000370BF" w:rsidTr="007768AE">
        <w:trPr>
          <w:trHeight w:val="1418"/>
        </w:trPr>
        <w:tc>
          <w:tcPr>
            <w:tcW w:w="2943" w:type="dxa"/>
          </w:tcPr>
          <w:p w:rsidR="00C77F3F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0370BF" w:rsidTr="00A559F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Школьная, 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Pr="00A85252" w:rsidRDefault="00C77F3F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</w:t>
            </w:r>
            <w:r>
              <w:rPr>
                <w:sz w:val="28"/>
                <w:szCs w:val="28"/>
                <w:lang w:val="ru-RU"/>
              </w:rPr>
              <w:t>вня Черноручье, улица Школьная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Восточная, 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C77F3F" w:rsidRPr="00A85252" w:rsidRDefault="00C77F3F" w:rsidP="00513D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Default="00C77F3F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C77F3F" w:rsidRPr="00A85252" w:rsidRDefault="00C77F3F" w:rsidP="008A3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2476F0" w:rsidTr="00A559F3">
        <w:tc>
          <w:tcPr>
            <w:tcW w:w="2943" w:type="dxa"/>
          </w:tcPr>
          <w:p w:rsidR="00C77F3F" w:rsidRDefault="00C77F3F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C77F3F" w:rsidRPr="00A85252" w:rsidRDefault="00C77F3F" w:rsidP="00121C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22</w:t>
            </w:r>
          </w:p>
        </w:tc>
        <w:tc>
          <w:tcPr>
            <w:tcW w:w="3828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</w:t>
            </w:r>
          </w:p>
        </w:tc>
        <w:tc>
          <w:tcPr>
            <w:tcW w:w="3828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Пронское, улица Победы</w:t>
            </w:r>
          </w:p>
        </w:tc>
        <w:tc>
          <w:tcPr>
            <w:tcW w:w="3828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Пронское, улица Победы,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Пронское, улица Победы, </w:t>
            </w:r>
          </w:p>
          <w:p w:rsidR="00C77F3F" w:rsidRPr="00A85252" w:rsidRDefault="00C77F3F" w:rsidP="00AB4D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240F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улица Низовская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04C7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304C7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Низы, </w:t>
            </w:r>
          </w:p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Низовская,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rPr>
          <w:trHeight w:val="1155"/>
        </w:trPr>
        <w:tc>
          <w:tcPr>
            <w:tcW w:w="2943" w:type="dxa"/>
          </w:tcPr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</w:t>
            </w:r>
          </w:p>
          <w:p w:rsidR="00C77F3F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 улица Низовская, </w:t>
            </w:r>
          </w:p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Пунище, улица Западная, </w:t>
            </w:r>
          </w:p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Пунище, улица Западная, </w:t>
            </w:r>
          </w:p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A559F3">
        <w:tc>
          <w:tcPr>
            <w:tcW w:w="2943" w:type="dxa"/>
          </w:tcPr>
          <w:p w:rsidR="00C77F3F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Пунище, улица Западная, </w:t>
            </w:r>
          </w:p>
          <w:p w:rsidR="00C77F3F" w:rsidRPr="00A85252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7156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Pr="00A85252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Tr="00A559F3"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C23C53">
        <w:tc>
          <w:tcPr>
            <w:tcW w:w="2943" w:type="dxa"/>
          </w:tcPr>
          <w:p w:rsidR="00C77F3F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Дрозды, улица Победы, </w:t>
            </w:r>
          </w:p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C23C53">
        <w:tc>
          <w:tcPr>
            <w:tcW w:w="2943" w:type="dxa"/>
          </w:tcPr>
          <w:p w:rsidR="00C77F3F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499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223083503101000041</w:t>
            </w:r>
          </w:p>
        </w:tc>
      </w:tr>
      <w:tr w:rsidR="00C77F3F" w:rsidRPr="00E842E0" w:rsidTr="00C23C53">
        <w:tc>
          <w:tcPr>
            <w:tcW w:w="2943" w:type="dxa"/>
          </w:tcPr>
          <w:p w:rsidR="00C77F3F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C77F3F" w:rsidRPr="00A85252" w:rsidRDefault="00C77F3F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497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Default="00C77F3F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C77F3F" w:rsidRPr="00A85252" w:rsidRDefault="00C77F3F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223083503101000005</w:t>
            </w: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296D4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3261" w:type="dxa"/>
          </w:tcPr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C77F3F" w:rsidRPr="00A85252" w:rsidRDefault="00C77F3F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Поддубье, улица Центральная, 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Бояры, </w:t>
            </w:r>
          </w:p>
          <w:p w:rsidR="00C77F3F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Лучиновская, </w:t>
            </w:r>
          </w:p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Буи, </w:t>
            </w:r>
          </w:p>
          <w:p w:rsidR="00C77F3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Бригадная, </w:t>
            </w:r>
          </w:p>
          <w:p w:rsidR="00C77F3F" w:rsidRPr="00A85252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Ацковая, улица </w:t>
            </w:r>
            <w:r>
              <w:rPr>
                <w:sz w:val="28"/>
                <w:szCs w:val="28"/>
                <w:lang w:val="ru-RU"/>
              </w:rPr>
              <w:t xml:space="preserve">Дачная, </w:t>
            </w:r>
          </w:p>
          <w:p w:rsidR="00C77F3F" w:rsidRPr="00A85252" w:rsidRDefault="00C77F3F" w:rsidP="00C223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1А</w:t>
            </w:r>
          </w:p>
        </w:tc>
        <w:tc>
          <w:tcPr>
            <w:tcW w:w="3828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7F3F" w:rsidRPr="00E842E0" w:rsidTr="001812E3">
        <w:tc>
          <w:tcPr>
            <w:tcW w:w="2943" w:type="dxa"/>
          </w:tcPr>
          <w:p w:rsidR="00C77F3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0370BF" w:rsidRDefault="00C77F3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C77F3F" w:rsidRPr="00A85252" w:rsidRDefault="000370BF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C77F3F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C77F3F" w:rsidRPr="00A85252" w:rsidRDefault="00C77F3F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C77F3F" w:rsidRPr="00A85252" w:rsidRDefault="00C77F3F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C77F3F" w:rsidRPr="00A85252" w:rsidRDefault="00C77F3F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231B1"/>
    <w:rsid w:val="000370BF"/>
    <w:rsid w:val="00045F07"/>
    <w:rsid w:val="000852E0"/>
    <w:rsid w:val="000B21F8"/>
    <w:rsid w:val="000C0573"/>
    <w:rsid w:val="000C3B54"/>
    <w:rsid w:val="000F56B3"/>
    <w:rsid w:val="001163C9"/>
    <w:rsid w:val="00121C34"/>
    <w:rsid w:val="00133A46"/>
    <w:rsid w:val="00136DDA"/>
    <w:rsid w:val="00137498"/>
    <w:rsid w:val="001513E1"/>
    <w:rsid w:val="001515AE"/>
    <w:rsid w:val="0016602A"/>
    <w:rsid w:val="00176978"/>
    <w:rsid w:val="001812E3"/>
    <w:rsid w:val="001960D8"/>
    <w:rsid w:val="00203C52"/>
    <w:rsid w:val="00223B2C"/>
    <w:rsid w:val="00224055"/>
    <w:rsid w:val="002242DF"/>
    <w:rsid w:val="00242E37"/>
    <w:rsid w:val="002476F0"/>
    <w:rsid w:val="002733C1"/>
    <w:rsid w:val="002918C0"/>
    <w:rsid w:val="00291B37"/>
    <w:rsid w:val="00296D4F"/>
    <w:rsid w:val="002F2C20"/>
    <w:rsid w:val="00304C7C"/>
    <w:rsid w:val="0031532D"/>
    <w:rsid w:val="00323151"/>
    <w:rsid w:val="003240FB"/>
    <w:rsid w:val="003350DC"/>
    <w:rsid w:val="0033790E"/>
    <w:rsid w:val="0038081E"/>
    <w:rsid w:val="0038451B"/>
    <w:rsid w:val="003C6E4B"/>
    <w:rsid w:val="003F10C7"/>
    <w:rsid w:val="00424C73"/>
    <w:rsid w:val="00440FD1"/>
    <w:rsid w:val="00442FE6"/>
    <w:rsid w:val="00444D59"/>
    <w:rsid w:val="00446EB6"/>
    <w:rsid w:val="00462340"/>
    <w:rsid w:val="004A2E8F"/>
    <w:rsid w:val="004C2BFE"/>
    <w:rsid w:val="004E5870"/>
    <w:rsid w:val="0053164B"/>
    <w:rsid w:val="0055124C"/>
    <w:rsid w:val="005539D3"/>
    <w:rsid w:val="00560993"/>
    <w:rsid w:val="00626947"/>
    <w:rsid w:val="0064275A"/>
    <w:rsid w:val="00643251"/>
    <w:rsid w:val="0064407B"/>
    <w:rsid w:val="00652E50"/>
    <w:rsid w:val="007021FC"/>
    <w:rsid w:val="00711313"/>
    <w:rsid w:val="0071561C"/>
    <w:rsid w:val="007177D4"/>
    <w:rsid w:val="007768AE"/>
    <w:rsid w:val="007B17EC"/>
    <w:rsid w:val="00813928"/>
    <w:rsid w:val="00832E36"/>
    <w:rsid w:val="00860930"/>
    <w:rsid w:val="008768E3"/>
    <w:rsid w:val="00890224"/>
    <w:rsid w:val="008A3ED7"/>
    <w:rsid w:val="008C1140"/>
    <w:rsid w:val="008F694C"/>
    <w:rsid w:val="008F7F32"/>
    <w:rsid w:val="00911A24"/>
    <w:rsid w:val="00917524"/>
    <w:rsid w:val="009254FC"/>
    <w:rsid w:val="009623A9"/>
    <w:rsid w:val="00977E51"/>
    <w:rsid w:val="009A0476"/>
    <w:rsid w:val="009B30CB"/>
    <w:rsid w:val="009C01CF"/>
    <w:rsid w:val="009D78AB"/>
    <w:rsid w:val="00A06AF4"/>
    <w:rsid w:val="00A26F1C"/>
    <w:rsid w:val="00A338DE"/>
    <w:rsid w:val="00A47D1A"/>
    <w:rsid w:val="00A559F3"/>
    <w:rsid w:val="00A61D1D"/>
    <w:rsid w:val="00A74D04"/>
    <w:rsid w:val="00A750E8"/>
    <w:rsid w:val="00A85252"/>
    <w:rsid w:val="00AB4DFE"/>
    <w:rsid w:val="00AD1CEE"/>
    <w:rsid w:val="00AE4A79"/>
    <w:rsid w:val="00AE65FF"/>
    <w:rsid w:val="00B061E5"/>
    <w:rsid w:val="00B22985"/>
    <w:rsid w:val="00B6605A"/>
    <w:rsid w:val="00B84439"/>
    <w:rsid w:val="00BD6413"/>
    <w:rsid w:val="00BE3FAC"/>
    <w:rsid w:val="00C2230A"/>
    <w:rsid w:val="00C23C53"/>
    <w:rsid w:val="00C332BD"/>
    <w:rsid w:val="00C51F1C"/>
    <w:rsid w:val="00C77F3F"/>
    <w:rsid w:val="00D020CF"/>
    <w:rsid w:val="00D17081"/>
    <w:rsid w:val="00D42A4C"/>
    <w:rsid w:val="00D51313"/>
    <w:rsid w:val="00D61625"/>
    <w:rsid w:val="00D64623"/>
    <w:rsid w:val="00DA3FB4"/>
    <w:rsid w:val="00DB05A4"/>
    <w:rsid w:val="00DC69C1"/>
    <w:rsid w:val="00DD74EE"/>
    <w:rsid w:val="00DF03EA"/>
    <w:rsid w:val="00E03F8D"/>
    <w:rsid w:val="00E150E0"/>
    <w:rsid w:val="00E3297A"/>
    <w:rsid w:val="00E5534B"/>
    <w:rsid w:val="00E62999"/>
    <w:rsid w:val="00E72C6B"/>
    <w:rsid w:val="00E842E0"/>
    <w:rsid w:val="00E87AA4"/>
    <w:rsid w:val="00EA02F3"/>
    <w:rsid w:val="00EB30BA"/>
    <w:rsid w:val="00ED7E4C"/>
    <w:rsid w:val="00F06FF4"/>
    <w:rsid w:val="00F31A64"/>
    <w:rsid w:val="00F44637"/>
    <w:rsid w:val="00F90440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2020-05-29T11:34:00Z</cp:lastPrinted>
  <dcterms:created xsi:type="dcterms:W3CDTF">2020-06-29T08:49:00Z</dcterms:created>
  <dcterms:modified xsi:type="dcterms:W3CDTF">2020-06-29T08:49:00Z</dcterms:modified>
</cp:coreProperties>
</file>