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55" w:rsidRDefault="008B3875">
      <w:r>
        <w:t>Список</w:t>
      </w:r>
    </w:p>
    <w:p w:rsidR="00904D55" w:rsidRDefault="00904D55"/>
    <w:tbl>
      <w:tblPr>
        <w:tblStyle w:val="a5"/>
        <w:tblW w:w="15363" w:type="dxa"/>
        <w:tblLook w:val="04A0"/>
      </w:tblPr>
      <w:tblGrid>
        <w:gridCol w:w="534"/>
        <w:gridCol w:w="6"/>
        <w:gridCol w:w="1462"/>
        <w:gridCol w:w="2097"/>
        <w:gridCol w:w="1799"/>
        <w:gridCol w:w="1976"/>
        <w:gridCol w:w="1466"/>
        <w:gridCol w:w="1452"/>
        <w:gridCol w:w="1647"/>
        <w:gridCol w:w="1457"/>
        <w:gridCol w:w="1467"/>
      </w:tblGrid>
      <w:tr w:rsidR="006B51C1" w:rsidTr="003338B4">
        <w:tc>
          <w:tcPr>
            <w:tcW w:w="540" w:type="dxa"/>
            <w:gridSpan w:val="2"/>
          </w:tcPr>
          <w:p w:rsidR="006B51C1" w:rsidRDefault="006B51C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2" w:type="dxa"/>
          </w:tcPr>
          <w:p w:rsidR="006B51C1" w:rsidRDefault="006B51C1">
            <w:r w:rsidRPr="00627473">
              <w:t>воинское звание</w:t>
            </w:r>
          </w:p>
        </w:tc>
        <w:tc>
          <w:tcPr>
            <w:tcW w:w="2097" w:type="dxa"/>
          </w:tcPr>
          <w:p w:rsidR="006B51C1" w:rsidRDefault="006B51C1">
            <w:r w:rsidRPr="00627473">
              <w:t>фамилия</w:t>
            </w:r>
          </w:p>
        </w:tc>
        <w:tc>
          <w:tcPr>
            <w:tcW w:w="1799" w:type="dxa"/>
          </w:tcPr>
          <w:p w:rsidR="006B51C1" w:rsidRDefault="006B51C1">
            <w:r w:rsidRPr="00627473">
              <w:t>имя</w:t>
            </w:r>
          </w:p>
        </w:tc>
        <w:tc>
          <w:tcPr>
            <w:tcW w:w="1976" w:type="dxa"/>
          </w:tcPr>
          <w:p w:rsidR="006B51C1" w:rsidRDefault="006B51C1">
            <w:r w:rsidRPr="00627473">
              <w:t>отчество</w:t>
            </w:r>
          </w:p>
        </w:tc>
        <w:tc>
          <w:tcPr>
            <w:tcW w:w="1466" w:type="dxa"/>
          </w:tcPr>
          <w:p w:rsidR="006B51C1" w:rsidRDefault="006B51C1">
            <w:r w:rsidRPr="00627473">
              <w:t>год рождения</w:t>
            </w:r>
          </w:p>
        </w:tc>
        <w:tc>
          <w:tcPr>
            <w:tcW w:w="1452" w:type="dxa"/>
          </w:tcPr>
          <w:p w:rsidR="006B51C1" w:rsidRDefault="006B51C1">
            <w:r w:rsidRPr="00627473">
              <w:t>дата гибели</w:t>
            </w:r>
          </w:p>
        </w:tc>
        <w:tc>
          <w:tcPr>
            <w:tcW w:w="1647" w:type="dxa"/>
          </w:tcPr>
          <w:p w:rsidR="006B51C1" w:rsidRDefault="006B51C1">
            <w:r w:rsidRPr="00627473">
              <w:t>Место первичного захоронения</w:t>
            </w:r>
          </w:p>
        </w:tc>
        <w:tc>
          <w:tcPr>
            <w:tcW w:w="1457" w:type="dxa"/>
          </w:tcPr>
          <w:p w:rsidR="006B51C1" w:rsidRDefault="006B51C1">
            <w:r w:rsidRPr="00627473">
              <w:t>Место службы</w:t>
            </w:r>
          </w:p>
        </w:tc>
        <w:tc>
          <w:tcPr>
            <w:tcW w:w="1467" w:type="dxa"/>
          </w:tcPr>
          <w:p w:rsidR="006B51C1" w:rsidRDefault="006B51C1">
            <w:r w:rsidRPr="00627473">
              <w:t>Место рождения и призыва</w:t>
            </w:r>
          </w:p>
        </w:tc>
      </w:tr>
      <w:tr w:rsidR="006B51C1" w:rsidTr="003338B4">
        <w:tc>
          <w:tcPr>
            <w:tcW w:w="540" w:type="dxa"/>
            <w:gridSpan w:val="2"/>
          </w:tcPr>
          <w:p w:rsidR="006B51C1" w:rsidRDefault="006B51C1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6B51C1" w:rsidRDefault="008B3875">
            <w:r>
              <w:t>Жертва войны</w:t>
            </w:r>
          </w:p>
        </w:tc>
        <w:tc>
          <w:tcPr>
            <w:tcW w:w="2097" w:type="dxa"/>
          </w:tcPr>
          <w:p w:rsidR="006B51C1" w:rsidRDefault="008B3875">
            <w:r>
              <w:t xml:space="preserve">Боровиков </w:t>
            </w:r>
          </w:p>
        </w:tc>
        <w:tc>
          <w:tcPr>
            <w:tcW w:w="1799" w:type="dxa"/>
          </w:tcPr>
          <w:p w:rsidR="006B51C1" w:rsidRDefault="008B3875">
            <w:r>
              <w:t>Фома</w:t>
            </w:r>
          </w:p>
        </w:tc>
        <w:tc>
          <w:tcPr>
            <w:tcW w:w="1976" w:type="dxa"/>
          </w:tcPr>
          <w:p w:rsidR="006B51C1" w:rsidRDefault="008B3875">
            <w:r>
              <w:t>Стефанович</w:t>
            </w:r>
          </w:p>
        </w:tc>
        <w:tc>
          <w:tcPr>
            <w:tcW w:w="1466" w:type="dxa"/>
          </w:tcPr>
          <w:p w:rsidR="006B51C1" w:rsidRDefault="008B3875">
            <w:r>
              <w:t>1887</w:t>
            </w:r>
          </w:p>
        </w:tc>
        <w:tc>
          <w:tcPr>
            <w:tcW w:w="1452" w:type="dxa"/>
          </w:tcPr>
          <w:p w:rsidR="006B51C1" w:rsidRDefault="008B3875">
            <w:r>
              <w:t>1943</w:t>
            </w:r>
          </w:p>
        </w:tc>
        <w:tc>
          <w:tcPr>
            <w:tcW w:w="1647" w:type="dxa"/>
          </w:tcPr>
          <w:p w:rsidR="006B51C1" w:rsidRDefault="003338B4">
            <w:r>
              <w:t>д. Городок Лиозненского района</w:t>
            </w:r>
          </w:p>
        </w:tc>
        <w:tc>
          <w:tcPr>
            <w:tcW w:w="1457" w:type="dxa"/>
          </w:tcPr>
          <w:p w:rsidR="006B51C1" w:rsidRDefault="006B51C1"/>
        </w:tc>
        <w:tc>
          <w:tcPr>
            <w:tcW w:w="1467" w:type="dxa"/>
          </w:tcPr>
          <w:p w:rsidR="006B51C1" w:rsidRDefault="006B51C1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8B3875">
            <w:proofErr w:type="spellStart"/>
            <w:r>
              <w:t>Даньковский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>
            <w:r>
              <w:t>Сергей</w:t>
            </w:r>
          </w:p>
        </w:tc>
        <w:tc>
          <w:tcPr>
            <w:tcW w:w="1976" w:type="dxa"/>
          </w:tcPr>
          <w:p w:rsidR="003338B4" w:rsidRDefault="003338B4">
            <w:r>
              <w:t>Яковлевич</w:t>
            </w:r>
          </w:p>
        </w:tc>
        <w:tc>
          <w:tcPr>
            <w:tcW w:w="1466" w:type="dxa"/>
          </w:tcPr>
          <w:p w:rsidR="003338B4" w:rsidRDefault="003338B4">
            <w:r>
              <w:t>1896</w:t>
            </w:r>
          </w:p>
        </w:tc>
        <w:tc>
          <w:tcPr>
            <w:tcW w:w="1452" w:type="dxa"/>
          </w:tcPr>
          <w:p w:rsidR="003338B4" w:rsidRDefault="003338B4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/>
        </w:tc>
        <w:tc>
          <w:tcPr>
            <w:tcW w:w="1467" w:type="dxa"/>
          </w:tcPr>
          <w:p w:rsidR="003338B4" w:rsidRDefault="003338B4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>
            <w:proofErr w:type="spellStart"/>
            <w:r>
              <w:t>Державцев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>
            <w:r>
              <w:t>Трофим</w:t>
            </w:r>
          </w:p>
        </w:tc>
        <w:tc>
          <w:tcPr>
            <w:tcW w:w="1976" w:type="dxa"/>
          </w:tcPr>
          <w:p w:rsidR="003338B4" w:rsidRDefault="003338B4"/>
        </w:tc>
        <w:tc>
          <w:tcPr>
            <w:tcW w:w="1466" w:type="dxa"/>
          </w:tcPr>
          <w:p w:rsidR="003338B4" w:rsidRDefault="003338B4">
            <w:r>
              <w:t>1900</w:t>
            </w:r>
          </w:p>
        </w:tc>
        <w:tc>
          <w:tcPr>
            <w:tcW w:w="1452" w:type="dxa"/>
          </w:tcPr>
          <w:p w:rsidR="003338B4" w:rsidRDefault="003338B4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/>
        </w:tc>
        <w:tc>
          <w:tcPr>
            <w:tcW w:w="1467" w:type="dxa"/>
          </w:tcPr>
          <w:p w:rsidR="003338B4" w:rsidRDefault="003338B4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>
            <w:proofErr w:type="spellStart"/>
            <w:r>
              <w:t>Клименков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>
            <w:r>
              <w:t xml:space="preserve">Петр </w:t>
            </w:r>
          </w:p>
        </w:tc>
        <w:tc>
          <w:tcPr>
            <w:tcW w:w="1976" w:type="dxa"/>
          </w:tcPr>
          <w:p w:rsidR="003338B4" w:rsidRDefault="003338B4">
            <w:r>
              <w:t xml:space="preserve">Кондратьевич </w:t>
            </w:r>
          </w:p>
        </w:tc>
        <w:tc>
          <w:tcPr>
            <w:tcW w:w="1466" w:type="dxa"/>
          </w:tcPr>
          <w:p w:rsidR="003338B4" w:rsidRDefault="003338B4">
            <w:r>
              <w:t>1906</w:t>
            </w:r>
          </w:p>
        </w:tc>
        <w:tc>
          <w:tcPr>
            <w:tcW w:w="1452" w:type="dxa"/>
          </w:tcPr>
          <w:p w:rsidR="003338B4" w:rsidRDefault="003338B4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/>
        </w:tc>
        <w:tc>
          <w:tcPr>
            <w:tcW w:w="1467" w:type="dxa"/>
          </w:tcPr>
          <w:p w:rsidR="003338B4" w:rsidRDefault="003338B4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>
            <w:r>
              <w:t xml:space="preserve">Леденцов </w:t>
            </w:r>
          </w:p>
        </w:tc>
        <w:tc>
          <w:tcPr>
            <w:tcW w:w="1799" w:type="dxa"/>
          </w:tcPr>
          <w:p w:rsidR="003338B4" w:rsidRDefault="003338B4">
            <w:r>
              <w:t xml:space="preserve">Алексей </w:t>
            </w:r>
          </w:p>
        </w:tc>
        <w:tc>
          <w:tcPr>
            <w:tcW w:w="1976" w:type="dxa"/>
          </w:tcPr>
          <w:p w:rsidR="003338B4" w:rsidRDefault="003338B4">
            <w:r>
              <w:t xml:space="preserve">Александрович </w:t>
            </w:r>
          </w:p>
        </w:tc>
        <w:tc>
          <w:tcPr>
            <w:tcW w:w="1466" w:type="dxa"/>
          </w:tcPr>
          <w:p w:rsidR="003338B4" w:rsidRDefault="003338B4">
            <w:r>
              <w:t>1930</w:t>
            </w:r>
          </w:p>
        </w:tc>
        <w:tc>
          <w:tcPr>
            <w:tcW w:w="1452" w:type="dxa"/>
          </w:tcPr>
          <w:p w:rsidR="003338B4" w:rsidRDefault="003338B4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/>
        </w:tc>
        <w:tc>
          <w:tcPr>
            <w:tcW w:w="1467" w:type="dxa"/>
          </w:tcPr>
          <w:p w:rsidR="003338B4" w:rsidRDefault="003338B4"/>
        </w:tc>
      </w:tr>
      <w:tr w:rsidR="003338B4" w:rsidRPr="005B2989" w:rsidTr="003338B4">
        <w:tc>
          <w:tcPr>
            <w:tcW w:w="540" w:type="dxa"/>
            <w:gridSpan w:val="2"/>
          </w:tcPr>
          <w:p w:rsidR="003338B4" w:rsidRPr="005B2989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Pr="005B2989" w:rsidRDefault="003338B4">
            <w:r w:rsidRPr="005B2989">
              <w:t>Жертва войны</w:t>
            </w:r>
          </w:p>
        </w:tc>
        <w:tc>
          <w:tcPr>
            <w:tcW w:w="2097" w:type="dxa"/>
          </w:tcPr>
          <w:p w:rsidR="003338B4" w:rsidRPr="005B2989" w:rsidRDefault="003338B4">
            <w:proofErr w:type="spellStart"/>
            <w:r w:rsidRPr="005B2989">
              <w:t>Прудниченко</w:t>
            </w:r>
            <w:proofErr w:type="spellEnd"/>
            <w:r w:rsidRPr="005B2989">
              <w:t xml:space="preserve"> </w:t>
            </w:r>
          </w:p>
        </w:tc>
        <w:tc>
          <w:tcPr>
            <w:tcW w:w="1799" w:type="dxa"/>
          </w:tcPr>
          <w:p w:rsidR="003338B4" w:rsidRPr="005B2989" w:rsidRDefault="003338B4">
            <w:r w:rsidRPr="005B2989">
              <w:t xml:space="preserve">Петр </w:t>
            </w:r>
          </w:p>
        </w:tc>
        <w:tc>
          <w:tcPr>
            <w:tcW w:w="1976" w:type="dxa"/>
          </w:tcPr>
          <w:p w:rsidR="003338B4" w:rsidRPr="005B2989" w:rsidRDefault="003338B4">
            <w:r w:rsidRPr="005B2989">
              <w:t xml:space="preserve">Анисимович </w:t>
            </w:r>
          </w:p>
        </w:tc>
        <w:tc>
          <w:tcPr>
            <w:tcW w:w="1466" w:type="dxa"/>
          </w:tcPr>
          <w:p w:rsidR="003338B4" w:rsidRPr="005B2989" w:rsidRDefault="003338B4">
            <w:r w:rsidRPr="005B2989">
              <w:t>1892</w:t>
            </w:r>
          </w:p>
        </w:tc>
        <w:tc>
          <w:tcPr>
            <w:tcW w:w="1452" w:type="dxa"/>
          </w:tcPr>
          <w:p w:rsidR="003338B4" w:rsidRPr="005B2989" w:rsidRDefault="003338B4">
            <w:r w:rsidRPr="005B2989">
              <w:t>1943</w:t>
            </w:r>
          </w:p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Pr="005B2989" w:rsidRDefault="003338B4"/>
        </w:tc>
        <w:tc>
          <w:tcPr>
            <w:tcW w:w="1467" w:type="dxa"/>
          </w:tcPr>
          <w:p w:rsidR="003338B4" w:rsidRPr="005B2989" w:rsidRDefault="003338B4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>
            <w:r>
              <w:t xml:space="preserve">Пригожий </w:t>
            </w:r>
          </w:p>
        </w:tc>
        <w:tc>
          <w:tcPr>
            <w:tcW w:w="1799" w:type="dxa"/>
          </w:tcPr>
          <w:p w:rsidR="003338B4" w:rsidRDefault="003338B4">
            <w:r>
              <w:t xml:space="preserve">Николай </w:t>
            </w:r>
          </w:p>
        </w:tc>
        <w:tc>
          <w:tcPr>
            <w:tcW w:w="1976" w:type="dxa"/>
          </w:tcPr>
          <w:p w:rsidR="003338B4" w:rsidRDefault="003338B4">
            <w:r>
              <w:t xml:space="preserve">Григорьевич </w:t>
            </w:r>
          </w:p>
        </w:tc>
        <w:tc>
          <w:tcPr>
            <w:tcW w:w="1466" w:type="dxa"/>
          </w:tcPr>
          <w:p w:rsidR="003338B4" w:rsidRDefault="003338B4" w:rsidP="00014479">
            <w:r>
              <w:t>1930</w:t>
            </w:r>
          </w:p>
        </w:tc>
        <w:tc>
          <w:tcPr>
            <w:tcW w:w="1452" w:type="dxa"/>
          </w:tcPr>
          <w:p w:rsidR="003338B4" w:rsidRDefault="003338B4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/>
        </w:tc>
        <w:tc>
          <w:tcPr>
            <w:tcW w:w="1467" w:type="dxa"/>
          </w:tcPr>
          <w:p w:rsidR="003338B4" w:rsidRDefault="003338B4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Стронченко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Николай</w:t>
            </w:r>
          </w:p>
        </w:tc>
        <w:tc>
          <w:tcPr>
            <w:tcW w:w="1976" w:type="dxa"/>
          </w:tcPr>
          <w:p w:rsidR="003338B4" w:rsidRDefault="003338B4" w:rsidP="009A4F65">
            <w:r>
              <w:t xml:space="preserve">Григорьевич </w:t>
            </w:r>
          </w:p>
        </w:tc>
        <w:tc>
          <w:tcPr>
            <w:tcW w:w="1466" w:type="dxa"/>
          </w:tcPr>
          <w:p w:rsidR="003338B4" w:rsidRDefault="003338B4" w:rsidP="009A4F65">
            <w:r>
              <w:t>1932</w:t>
            </w:r>
          </w:p>
        </w:tc>
        <w:tc>
          <w:tcPr>
            <w:tcW w:w="1452" w:type="dxa"/>
          </w:tcPr>
          <w:p w:rsidR="003338B4" w:rsidRDefault="003338B4" w:rsidP="009A4F65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Таранков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Василий</w:t>
            </w:r>
          </w:p>
        </w:tc>
        <w:tc>
          <w:tcPr>
            <w:tcW w:w="1976" w:type="dxa"/>
          </w:tcPr>
          <w:p w:rsidR="003338B4" w:rsidRDefault="003338B4" w:rsidP="009A4F65"/>
        </w:tc>
        <w:tc>
          <w:tcPr>
            <w:tcW w:w="1466" w:type="dxa"/>
          </w:tcPr>
          <w:p w:rsidR="003338B4" w:rsidRDefault="003338B4" w:rsidP="009A4F65">
            <w:r>
              <w:t>1883</w:t>
            </w:r>
          </w:p>
        </w:tc>
        <w:tc>
          <w:tcPr>
            <w:tcW w:w="1452" w:type="dxa"/>
          </w:tcPr>
          <w:p w:rsidR="003338B4" w:rsidRDefault="003338B4" w:rsidP="009A4F65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 xml:space="preserve">Жертва </w:t>
            </w:r>
            <w:r w:rsidRPr="00080662">
              <w:lastRenderedPageBreak/>
              <w:t>войны</w:t>
            </w:r>
          </w:p>
        </w:tc>
        <w:tc>
          <w:tcPr>
            <w:tcW w:w="2097" w:type="dxa"/>
          </w:tcPr>
          <w:p w:rsidR="003338B4" w:rsidRDefault="003338B4" w:rsidP="00AF5DD9">
            <w:proofErr w:type="spellStart"/>
            <w:r>
              <w:lastRenderedPageBreak/>
              <w:t>Шавилов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Иван</w:t>
            </w:r>
          </w:p>
        </w:tc>
        <w:tc>
          <w:tcPr>
            <w:tcW w:w="1976" w:type="dxa"/>
          </w:tcPr>
          <w:p w:rsidR="003338B4" w:rsidRDefault="003338B4" w:rsidP="009A4F65">
            <w:r>
              <w:t>Трофимович</w:t>
            </w:r>
          </w:p>
        </w:tc>
        <w:tc>
          <w:tcPr>
            <w:tcW w:w="1466" w:type="dxa"/>
          </w:tcPr>
          <w:p w:rsidR="003338B4" w:rsidRDefault="003338B4" w:rsidP="009A4F65">
            <w:r>
              <w:t>1926</w:t>
            </w:r>
          </w:p>
        </w:tc>
        <w:tc>
          <w:tcPr>
            <w:tcW w:w="1452" w:type="dxa"/>
          </w:tcPr>
          <w:p w:rsidR="003338B4" w:rsidRDefault="003338B4" w:rsidP="009A4F65"/>
        </w:tc>
        <w:tc>
          <w:tcPr>
            <w:tcW w:w="1647" w:type="dxa"/>
          </w:tcPr>
          <w:p w:rsidR="003338B4" w:rsidRDefault="003338B4">
            <w:r w:rsidRPr="0037515E">
              <w:t xml:space="preserve">д. Городок </w:t>
            </w:r>
            <w:r w:rsidRPr="0037515E">
              <w:lastRenderedPageBreak/>
              <w:t>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Шляхтенко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Владимир </w:t>
            </w:r>
          </w:p>
        </w:tc>
        <w:tc>
          <w:tcPr>
            <w:tcW w:w="1976" w:type="dxa"/>
          </w:tcPr>
          <w:p w:rsidR="003338B4" w:rsidRDefault="003338B4" w:rsidP="009A4F65">
            <w:proofErr w:type="spellStart"/>
            <w:r>
              <w:t>Олимпович</w:t>
            </w:r>
            <w:proofErr w:type="spellEnd"/>
          </w:p>
        </w:tc>
        <w:tc>
          <w:tcPr>
            <w:tcW w:w="1466" w:type="dxa"/>
          </w:tcPr>
          <w:p w:rsidR="003338B4" w:rsidRDefault="003338B4" w:rsidP="009A4F65">
            <w:r>
              <w:t>1905</w:t>
            </w:r>
          </w:p>
        </w:tc>
        <w:tc>
          <w:tcPr>
            <w:tcW w:w="1452" w:type="dxa"/>
          </w:tcPr>
          <w:p w:rsidR="003338B4" w:rsidRDefault="003338B4" w:rsidP="009A4F65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Шляхтенко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Яков</w:t>
            </w:r>
          </w:p>
        </w:tc>
        <w:tc>
          <w:tcPr>
            <w:tcW w:w="1976" w:type="dxa"/>
          </w:tcPr>
          <w:p w:rsidR="003338B4" w:rsidRDefault="003338B4" w:rsidP="009A4F65">
            <w:r>
              <w:t>Трофимович</w:t>
            </w:r>
          </w:p>
        </w:tc>
        <w:tc>
          <w:tcPr>
            <w:tcW w:w="1466" w:type="dxa"/>
          </w:tcPr>
          <w:p w:rsidR="003338B4" w:rsidRDefault="003338B4" w:rsidP="009A4F65">
            <w:r>
              <w:t>1887</w:t>
            </w:r>
          </w:p>
        </w:tc>
        <w:tc>
          <w:tcPr>
            <w:tcW w:w="1452" w:type="dxa"/>
          </w:tcPr>
          <w:p w:rsidR="003338B4" w:rsidRDefault="003338B4" w:rsidP="009A4F65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Шуниберова</w:t>
            </w:r>
            <w:proofErr w:type="spellEnd"/>
          </w:p>
        </w:tc>
        <w:tc>
          <w:tcPr>
            <w:tcW w:w="1799" w:type="dxa"/>
          </w:tcPr>
          <w:p w:rsidR="003338B4" w:rsidRDefault="003338B4" w:rsidP="009A4F65">
            <w:r>
              <w:t xml:space="preserve">Мария </w:t>
            </w:r>
          </w:p>
        </w:tc>
        <w:tc>
          <w:tcPr>
            <w:tcW w:w="1976" w:type="dxa"/>
          </w:tcPr>
          <w:p w:rsidR="003338B4" w:rsidRDefault="003338B4" w:rsidP="009A4F65">
            <w:r>
              <w:t>Кирилловна</w:t>
            </w:r>
          </w:p>
        </w:tc>
        <w:tc>
          <w:tcPr>
            <w:tcW w:w="1466" w:type="dxa"/>
          </w:tcPr>
          <w:p w:rsidR="003338B4" w:rsidRDefault="003338B4" w:rsidP="009A4F65">
            <w:r>
              <w:t>1916</w:t>
            </w:r>
          </w:p>
        </w:tc>
        <w:tc>
          <w:tcPr>
            <w:tcW w:w="1452" w:type="dxa"/>
          </w:tcPr>
          <w:p w:rsidR="003338B4" w:rsidRDefault="003338B4" w:rsidP="009A4F65"/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40" w:type="dxa"/>
            <w:gridSpan w:val="2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2" w:type="dxa"/>
          </w:tcPr>
          <w:p w:rsidR="003338B4" w:rsidRDefault="003338B4">
            <w:r w:rsidRPr="00080662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r>
              <w:t xml:space="preserve">Жаворонков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Трофим </w:t>
            </w:r>
          </w:p>
        </w:tc>
        <w:tc>
          <w:tcPr>
            <w:tcW w:w="1976" w:type="dxa"/>
          </w:tcPr>
          <w:p w:rsidR="003338B4" w:rsidRDefault="003338B4" w:rsidP="009A4F65">
            <w:proofErr w:type="spellStart"/>
            <w:r>
              <w:t>Ильинович</w:t>
            </w:r>
            <w:proofErr w:type="spellEnd"/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 w:rsidP="009A4F65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37515E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r>
              <w:t xml:space="preserve">Рыжиков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Иван </w:t>
            </w:r>
          </w:p>
        </w:tc>
        <w:tc>
          <w:tcPr>
            <w:tcW w:w="1976" w:type="dxa"/>
          </w:tcPr>
          <w:p w:rsidR="003338B4" w:rsidRDefault="003338B4" w:rsidP="009A4F65">
            <w:r>
              <w:t xml:space="preserve">Васильевич 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 w:rsidP="009A4F65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Слесарев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Григорий </w:t>
            </w:r>
          </w:p>
        </w:tc>
        <w:tc>
          <w:tcPr>
            <w:tcW w:w="1976" w:type="dxa"/>
          </w:tcPr>
          <w:p w:rsidR="003338B4" w:rsidRDefault="003338B4" w:rsidP="009A4F65">
            <w:r>
              <w:t xml:space="preserve">Илларионович 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 w:rsidP="009A4F65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Хорошева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Ефросинья </w:t>
            </w:r>
          </w:p>
        </w:tc>
        <w:tc>
          <w:tcPr>
            <w:tcW w:w="1976" w:type="dxa"/>
          </w:tcPr>
          <w:p w:rsidR="003338B4" w:rsidRDefault="003338B4" w:rsidP="009A4F65"/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822219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gramStart"/>
            <w:r>
              <w:t>Хорошев</w:t>
            </w:r>
            <w:proofErr w:type="gram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Василий</w:t>
            </w:r>
          </w:p>
        </w:tc>
        <w:tc>
          <w:tcPr>
            <w:tcW w:w="1976" w:type="dxa"/>
          </w:tcPr>
          <w:p w:rsidR="003338B4" w:rsidRDefault="003338B4" w:rsidP="00BC02AF">
            <w:r>
              <w:t xml:space="preserve">Кузьмич 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822219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gramStart"/>
            <w:r>
              <w:t>Хорошев</w:t>
            </w:r>
            <w:proofErr w:type="gram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Кузьма</w:t>
            </w:r>
          </w:p>
        </w:tc>
        <w:tc>
          <w:tcPr>
            <w:tcW w:w="1976" w:type="dxa"/>
          </w:tcPr>
          <w:p w:rsidR="003338B4" w:rsidRDefault="003338B4" w:rsidP="009A4F65">
            <w:r>
              <w:t>Федорович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0E39EE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gramStart"/>
            <w:r>
              <w:t>Хорошев</w:t>
            </w:r>
            <w:proofErr w:type="gramEnd"/>
          </w:p>
        </w:tc>
        <w:tc>
          <w:tcPr>
            <w:tcW w:w="1799" w:type="dxa"/>
          </w:tcPr>
          <w:p w:rsidR="003338B4" w:rsidRDefault="003338B4" w:rsidP="009A4F65">
            <w:r>
              <w:t xml:space="preserve">Федор </w:t>
            </w:r>
          </w:p>
        </w:tc>
        <w:tc>
          <w:tcPr>
            <w:tcW w:w="1976" w:type="dxa"/>
          </w:tcPr>
          <w:p w:rsidR="003338B4" w:rsidRDefault="003338B4" w:rsidP="009A4F65">
            <w:proofErr w:type="spellStart"/>
            <w:r>
              <w:t>Сазонович</w:t>
            </w:r>
            <w:proofErr w:type="spellEnd"/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0E39EE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463491">
              <w:t xml:space="preserve">Жертва </w:t>
            </w:r>
            <w:r w:rsidRPr="00463491">
              <w:lastRenderedPageBreak/>
              <w:t>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lastRenderedPageBreak/>
              <w:t>Шавилов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Исаак</w:t>
            </w:r>
          </w:p>
        </w:tc>
        <w:tc>
          <w:tcPr>
            <w:tcW w:w="1976" w:type="dxa"/>
          </w:tcPr>
          <w:p w:rsidR="003338B4" w:rsidRDefault="003338B4" w:rsidP="009A4F65">
            <w:r>
              <w:t>Титович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 w:rsidP="009A4F65">
            <w:r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 xml:space="preserve">д. Городок </w:t>
            </w:r>
            <w:r w:rsidRPr="006273E5">
              <w:lastRenderedPageBreak/>
              <w:t>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6C2CC8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Шавилов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>Борис</w:t>
            </w:r>
          </w:p>
        </w:tc>
        <w:tc>
          <w:tcPr>
            <w:tcW w:w="1976" w:type="dxa"/>
          </w:tcPr>
          <w:p w:rsidR="003338B4" w:rsidRDefault="003338B4" w:rsidP="009A4F65">
            <w:r>
              <w:t>Кузьмич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FF14CF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  <w:tr w:rsidR="003338B4" w:rsidTr="003338B4">
        <w:tc>
          <w:tcPr>
            <w:tcW w:w="534" w:type="dxa"/>
          </w:tcPr>
          <w:p w:rsidR="003338B4" w:rsidRDefault="003338B4" w:rsidP="006B51C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468" w:type="dxa"/>
            <w:gridSpan w:val="2"/>
          </w:tcPr>
          <w:p w:rsidR="003338B4" w:rsidRDefault="003338B4">
            <w:r w:rsidRPr="006C2CC8">
              <w:t>Жертва войны</w:t>
            </w:r>
          </w:p>
        </w:tc>
        <w:tc>
          <w:tcPr>
            <w:tcW w:w="2097" w:type="dxa"/>
          </w:tcPr>
          <w:p w:rsidR="003338B4" w:rsidRDefault="003338B4" w:rsidP="009A4F65">
            <w:proofErr w:type="spellStart"/>
            <w:r>
              <w:t>Шчемелев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:rsidR="003338B4" w:rsidRDefault="003338B4" w:rsidP="009A4F65">
            <w:r>
              <w:t xml:space="preserve">Нестор </w:t>
            </w:r>
          </w:p>
        </w:tc>
        <w:tc>
          <w:tcPr>
            <w:tcW w:w="1976" w:type="dxa"/>
          </w:tcPr>
          <w:p w:rsidR="003338B4" w:rsidRDefault="003338B4" w:rsidP="009A4F65">
            <w:proofErr w:type="spellStart"/>
            <w:r>
              <w:t>Лубович</w:t>
            </w:r>
            <w:proofErr w:type="spellEnd"/>
            <w:r>
              <w:t xml:space="preserve"> </w:t>
            </w:r>
          </w:p>
        </w:tc>
        <w:tc>
          <w:tcPr>
            <w:tcW w:w="1466" w:type="dxa"/>
          </w:tcPr>
          <w:p w:rsidR="003338B4" w:rsidRDefault="003338B4" w:rsidP="009A4F65"/>
        </w:tc>
        <w:tc>
          <w:tcPr>
            <w:tcW w:w="1452" w:type="dxa"/>
          </w:tcPr>
          <w:p w:rsidR="003338B4" w:rsidRDefault="003338B4">
            <w:r w:rsidRPr="00FF14CF">
              <w:t>1943</w:t>
            </w:r>
          </w:p>
        </w:tc>
        <w:tc>
          <w:tcPr>
            <w:tcW w:w="1647" w:type="dxa"/>
          </w:tcPr>
          <w:p w:rsidR="003338B4" w:rsidRDefault="003338B4">
            <w:r w:rsidRPr="006273E5">
              <w:t>д. Городок Лиозненского района</w:t>
            </w:r>
          </w:p>
        </w:tc>
        <w:tc>
          <w:tcPr>
            <w:tcW w:w="1457" w:type="dxa"/>
          </w:tcPr>
          <w:p w:rsidR="003338B4" w:rsidRDefault="003338B4" w:rsidP="009A4F65"/>
        </w:tc>
        <w:tc>
          <w:tcPr>
            <w:tcW w:w="1467" w:type="dxa"/>
          </w:tcPr>
          <w:p w:rsidR="003338B4" w:rsidRDefault="003338B4" w:rsidP="009A4F65"/>
        </w:tc>
      </w:tr>
    </w:tbl>
    <w:p w:rsidR="006B51C1" w:rsidRDefault="006B51C1" w:rsidP="006B51C1"/>
    <w:p w:rsidR="00904D55" w:rsidRDefault="00904D55"/>
    <w:sectPr w:rsidR="00904D55" w:rsidSect="00904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10CA"/>
    <w:multiLevelType w:val="hybridMultilevel"/>
    <w:tmpl w:val="91C0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4D55"/>
    <w:rsid w:val="00014479"/>
    <w:rsid w:val="00027816"/>
    <w:rsid w:val="000327E0"/>
    <w:rsid w:val="002139AE"/>
    <w:rsid w:val="003338B4"/>
    <w:rsid w:val="003A66F6"/>
    <w:rsid w:val="005B2989"/>
    <w:rsid w:val="006B51C1"/>
    <w:rsid w:val="008B3875"/>
    <w:rsid w:val="00904D55"/>
    <w:rsid w:val="00AF5DD9"/>
    <w:rsid w:val="00BC02AF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6B5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2023-05-10T14:08:00Z</dcterms:created>
  <dcterms:modified xsi:type="dcterms:W3CDTF">2023-05-10T14:26:00Z</dcterms:modified>
</cp:coreProperties>
</file>